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7B" w:rsidRPr="007770AD" w:rsidRDefault="007E5D7B" w:rsidP="00C215F2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7770AD">
        <w:rPr>
          <w:rFonts w:ascii="Arial" w:hAnsi="Arial" w:cs="Arial"/>
          <w:b/>
          <w:bCs/>
        </w:rPr>
        <w:t>Obec Miloslavov</w:t>
      </w:r>
    </w:p>
    <w:p w:rsidR="007E5D7B" w:rsidRPr="007770AD" w:rsidRDefault="00FC09D2" w:rsidP="00C215F2">
      <w:pPr>
        <w:pStyle w:val="Hlavika"/>
        <w:jc w:val="both"/>
        <w:rPr>
          <w:rFonts w:ascii="Arial" w:hAnsi="Arial" w:cs="Arial"/>
          <w:b/>
          <w:bCs/>
        </w:rPr>
      </w:pPr>
      <w:r w:rsidRPr="007770AD">
        <w:rPr>
          <w:rFonts w:ascii="Arial" w:hAnsi="Arial" w:cs="Arial"/>
          <w:b/>
          <w:bCs/>
        </w:rPr>
        <w:t xml:space="preserve">900 42 </w:t>
      </w:r>
      <w:r w:rsidR="007E5D7B" w:rsidRPr="007770AD">
        <w:rPr>
          <w:rFonts w:ascii="Arial" w:hAnsi="Arial" w:cs="Arial"/>
          <w:b/>
          <w:bCs/>
        </w:rPr>
        <w:t>Miloslavov 181</w:t>
      </w:r>
    </w:p>
    <w:p w:rsidR="007E5D7B" w:rsidRPr="007770AD" w:rsidRDefault="007E5D7B" w:rsidP="00C215F2">
      <w:pPr>
        <w:jc w:val="both"/>
        <w:rPr>
          <w:rFonts w:ascii="Arial" w:hAnsi="Arial" w:cs="Arial"/>
        </w:rPr>
      </w:pPr>
    </w:p>
    <w:p w:rsidR="007E5D7B" w:rsidRDefault="007E5D7B" w:rsidP="00C215F2">
      <w:pPr>
        <w:jc w:val="both"/>
      </w:pPr>
    </w:p>
    <w:p w:rsidR="007E5D7B" w:rsidRPr="00F1314C" w:rsidRDefault="007E5D7B" w:rsidP="00C215F2">
      <w:pPr>
        <w:pStyle w:val="Zkladntext"/>
        <w:jc w:val="both"/>
      </w:pPr>
      <w:r w:rsidRPr="0026164C">
        <w:t xml:space="preserve">Návrh na vydanie </w:t>
      </w:r>
      <w:r w:rsidR="004116C0">
        <w:t>rozho</w:t>
      </w:r>
      <w:r w:rsidR="00F1314C">
        <w:t>dnutia o zmene v užívaní stavby</w:t>
      </w:r>
      <w:r w:rsidR="00B02F80">
        <w:t xml:space="preserve">, </w:t>
      </w:r>
      <w:r w:rsidRPr="00C215F2">
        <w:rPr>
          <w:b w:val="0"/>
        </w:rPr>
        <w:t xml:space="preserve">v zmysle </w:t>
      </w:r>
      <w:r w:rsidR="00156826">
        <w:rPr>
          <w:b w:val="0"/>
        </w:rPr>
        <w:t xml:space="preserve"> § </w:t>
      </w:r>
      <w:r w:rsidR="004116C0">
        <w:rPr>
          <w:b w:val="0"/>
        </w:rPr>
        <w:t>85</w:t>
      </w:r>
      <w:r w:rsidRPr="00C215F2">
        <w:rPr>
          <w:b w:val="0"/>
        </w:rPr>
        <w:t xml:space="preserve"> </w:t>
      </w:r>
      <w:r w:rsidR="004116C0">
        <w:rPr>
          <w:b w:val="0"/>
        </w:rPr>
        <w:t xml:space="preserve">ods.1 </w:t>
      </w:r>
      <w:r w:rsidRPr="00C215F2">
        <w:rPr>
          <w:b w:val="0"/>
        </w:rPr>
        <w:t>zák</w:t>
      </w:r>
      <w:r w:rsidR="00156826">
        <w:rPr>
          <w:b w:val="0"/>
        </w:rPr>
        <w:t>.</w:t>
      </w:r>
      <w:r w:rsidR="00170E3B">
        <w:rPr>
          <w:b w:val="0"/>
        </w:rPr>
        <w:t>č.</w:t>
      </w:r>
      <w:r w:rsidRPr="00C215F2">
        <w:rPr>
          <w:b w:val="0"/>
        </w:rPr>
        <w:t xml:space="preserve">50/1976 Zb. </w:t>
      </w:r>
      <w:r w:rsidR="00170E3B">
        <w:rPr>
          <w:b w:val="0"/>
        </w:rPr>
        <w:t xml:space="preserve">o územnom </w:t>
      </w:r>
      <w:r w:rsidR="00156826">
        <w:rPr>
          <w:b w:val="0"/>
        </w:rPr>
        <w:t xml:space="preserve">plánovaní a stavebnom poriadku </w:t>
      </w:r>
      <w:r w:rsidRPr="00C215F2">
        <w:rPr>
          <w:b w:val="0"/>
        </w:rPr>
        <w:t xml:space="preserve">v znení neskorších </w:t>
      </w:r>
      <w:r w:rsidR="00170E3B">
        <w:rPr>
          <w:b w:val="0"/>
        </w:rPr>
        <w:t>predpisov</w:t>
      </w:r>
      <w:r w:rsidR="008A1FDA" w:rsidRPr="00C215F2">
        <w:rPr>
          <w:b w:val="0"/>
        </w:rPr>
        <w:t xml:space="preserve"> </w:t>
      </w:r>
      <w:r w:rsidR="00170E3B">
        <w:rPr>
          <w:b w:val="0"/>
        </w:rPr>
        <w:t xml:space="preserve">/stavebný zákon/ </w:t>
      </w:r>
      <w:r w:rsidR="008A1FDA" w:rsidRPr="00C215F2">
        <w:rPr>
          <w:b w:val="0"/>
        </w:rPr>
        <w:t>a §</w:t>
      </w:r>
      <w:r w:rsidR="004116C0">
        <w:rPr>
          <w:b w:val="0"/>
        </w:rPr>
        <w:t>§ 21,22,23</w:t>
      </w:r>
      <w:r w:rsidR="00921F02" w:rsidRPr="00C215F2">
        <w:rPr>
          <w:b w:val="0"/>
        </w:rPr>
        <w:t xml:space="preserve"> </w:t>
      </w:r>
      <w:r w:rsidR="004116C0">
        <w:rPr>
          <w:b w:val="0"/>
        </w:rPr>
        <w:t xml:space="preserve"> </w:t>
      </w:r>
      <w:r w:rsidR="008A1FDA" w:rsidRPr="00C215F2">
        <w:rPr>
          <w:b w:val="0"/>
        </w:rPr>
        <w:t>vyhl</w:t>
      </w:r>
      <w:r w:rsidR="0026164C" w:rsidRPr="00C215F2">
        <w:rPr>
          <w:b w:val="0"/>
        </w:rPr>
        <w:t>ášky</w:t>
      </w:r>
      <w:r w:rsidR="008A1FDA" w:rsidRPr="00C215F2">
        <w:rPr>
          <w:b w:val="0"/>
        </w:rPr>
        <w:t xml:space="preserve"> </w:t>
      </w:r>
      <w:r w:rsidR="00156826">
        <w:rPr>
          <w:b w:val="0"/>
        </w:rPr>
        <w:t>č.</w:t>
      </w:r>
      <w:r w:rsidR="008A1FDA" w:rsidRPr="00C215F2">
        <w:rPr>
          <w:b w:val="0"/>
        </w:rPr>
        <w:t>453/2000 Z.z.</w:t>
      </w:r>
      <w:r w:rsidR="00170E3B">
        <w:rPr>
          <w:b w:val="0"/>
        </w:rPr>
        <w:t>, ktorou sa vykonávajú niektoré ustanovenia stavebného zákona</w:t>
      </w:r>
    </w:p>
    <w:p w:rsidR="007E5D7B" w:rsidRDefault="007E5D7B" w:rsidP="00C215F2">
      <w:pPr>
        <w:pBdr>
          <w:top w:val="single" w:sz="4" w:space="1" w:color="auto"/>
        </w:pBdr>
        <w:jc w:val="both"/>
      </w:pPr>
    </w:p>
    <w:p w:rsidR="007E5D7B" w:rsidRDefault="00B02F80" w:rsidP="00B02F8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I. </w:t>
      </w:r>
      <w:r w:rsidR="007E5D7B">
        <w:rPr>
          <w:rFonts w:ascii="Arial" w:hAnsi="Arial" w:cs="Arial"/>
          <w:b/>
          <w:bCs/>
        </w:rPr>
        <w:t>Navrhovateľ</w:t>
      </w:r>
      <w:r w:rsidR="00156826">
        <w:rPr>
          <w:rFonts w:ascii="Arial" w:hAnsi="Arial" w:cs="Arial"/>
          <w:b/>
          <w:bCs/>
        </w:rPr>
        <w:t xml:space="preserve"> / navrhovatelia</w:t>
      </w:r>
    </w:p>
    <w:p w:rsidR="007E5D7B" w:rsidRDefault="007E5D7B" w:rsidP="00FC09D2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Meno, priezvisko /názov právnickej osoby</w:t>
      </w:r>
      <w:r w:rsidR="00156826">
        <w:rPr>
          <w:rFonts w:ascii="Arial" w:hAnsi="Arial" w:cs="Arial"/>
          <w:sz w:val="20"/>
        </w:rPr>
        <w:t>, IČO</w:t>
      </w:r>
      <w:r>
        <w:rPr>
          <w:rFonts w:ascii="Arial" w:hAnsi="Arial" w:cs="Arial"/>
          <w:sz w:val="20"/>
        </w:rPr>
        <w:t>/:....................</w:t>
      </w:r>
      <w:r w:rsidR="0015682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................................................................................</w:t>
      </w:r>
    </w:p>
    <w:p w:rsidR="007E5D7B" w:rsidRDefault="007E5D7B" w:rsidP="00FC09D2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7770AD" w:rsidRDefault="007770AD" w:rsidP="007770AD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7770AD" w:rsidRDefault="007770AD" w:rsidP="007770AD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7E5D7B" w:rsidRDefault="007E5D7B" w:rsidP="00FC09D2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 /sídlo právnickej osoby/ vlastníka stavby:.....................................................................................................</w:t>
      </w:r>
    </w:p>
    <w:p w:rsidR="007E5D7B" w:rsidRDefault="007E5D7B" w:rsidP="00FC09D2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7770AD" w:rsidRDefault="007770AD" w:rsidP="007770AD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7E5D7B" w:rsidRDefault="00B02F80" w:rsidP="00B02F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Označenie </w:t>
      </w:r>
      <w:r w:rsidR="007E5D7B">
        <w:rPr>
          <w:rFonts w:ascii="Arial" w:hAnsi="Arial" w:cs="Arial"/>
          <w:b/>
          <w:bCs/>
        </w:rPr>
        <w:t>stavby</w:t>
      </w:r>
      <w:r w:rsidR="004116C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podľa údajov katastra nehnuteľností </w:t>
      </w:r>
      <w:r w:rsidR="004116C0">
        <w:rPr>
          <w:rFonts w:ascii="Arial" w:hAnsi="Arial" w:cs="Arial"/>
          <w:b/>
          <w:bCs/>
        </w:rPr>
        <w:t xml:space="preserve"> </w:t>
      </w:r>
    </w:p>
    <w:p w:rsidR="007770AD" w:rsidRDefault="007770AD" w:rsidP="00B02F80">
      <w:pPr>
        <w:jc w:val="both"/>
        <w:rPr>
          <w:rFonts w:ascii="Arial" w:hAnsi="Arial" w:cs="Arial"/>
          <w:b/>
          <w:bCs/>
        </w:rPr>
      </w:pPr>
    </w:p>
    <w:p w:rsidR="007770AD" w:rsidRDefault="007770AD" w:rsidP="007770AD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Druh stavby ..................................................................................................................................................</w:t>
      </w:r>
    </w:p>
    <w:p w:rsidR="007770AD" w:rsidRDefault="007770AD" w:rsidP="007770AD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Parcelné číslo..................................................................................................................................................</w:t>
      </w:r>
    </w:p>
    <w:p w:rsidR="007770AD" w:rsidRDefault="007770AD" w:rsidP="007770AD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Súpisné číslo..................................................................................................................................................</w:t>
      </w:r>
    </w:p>
    <w:p w:rsidR="007E5D7B" w:rsidRDefault="007E5D7B" w:rsidP="00FC09D2">
      <w:pPr>
        <w:pStyle w:val="Zarkazkladnhotextu"/>
        <w:spacing w:after="120"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stavebné povoleni</w:t>
      </w:r>
      <w:r w:rsidR="004116C0">
        <w:rPr>
          <w:rFonts w:ascii="Arial" w:hAnsi="Arial" w:cs="Arial"/>
          <w:sz w:val="20"/>
        </w:rPr>
        <w:t>e/ohlásenie č.................................</w:t>
      </w:r>
      <w:r>
        <w:rPr>
          <w:rFonts w:ascii="Arial" w:hAnsi="Arial" w:cs="Arial"/>
          <w:sz w:val="20"/>
        </w:rPr>
        <w:t>......................................</w:t>
      </w:r>
      <w:r w:rsidR="004116C0">
        <w:rPr>
          <w:rFonts w:ascii="Arial" w:hAnsi="Arial" w:cs="Arial"/>
          <w:sz w:val="20"/>
        </w:rPr>
        <w:t>zo dňa</w:t>
      </w:r>
      <w:r>
        <w:rPr>
          <w:rFonts w:ascii="Arial" w:hAnsi="Arial" w:cs="Arial"/>
          <w:sz w:val="20"/>
        </w:rPr>
        <w:t>...........................</w:t>
      </w:r>
      <w:r w:rsidR="004116C0">
        <w:rPr>
          <w:rFonts w:ascii="Arial" w:hAnsi="Arial" w:cs="Arial"/>
          <w:sz w:val="20"/>
        </w:rPr>
        <w:t>...................</w:t>
      </w:r>
    </w:p>
    <w:p w:rsidR="007E5D7B" w:rsidRDefault="004116C0" w:rsidP="00156826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právoplatné od </w:t>
      </w:r>
      <w:r w:rsidR="00B02F80">
        <w:rPr>
          <w:rFonts w:ascii="Arial" w:hAnsi="Arial" w:cs="Arial"/>
          <w:sz w:val="20"/>
        </w:rPr>
        <w:t>:</w:t>
      </w:r>
      <w:r w:rsidR="007E5D7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</w:t>
      </w:r>
    </w:p>
    <w:p w:rsidR="007E5D7B" w:rsidRPr="00B02F80" w:rsidRDefault="006A5EC5" w:rsidP="006A5EC5">
      <w:pPr>
        <w:spacing w:after="120"/>
        <w:jc w:val="both"/>
        <w:rPr>
          <w:rFonts w:ascii="Arial" w:hAnsi="Arial" w:cs="Arial"/>
          <w:b/>
        </w:rPr>
      </w:pPr>
      <w:r w:rsidRPr="00B02F80">
        <w:rPr>
          <w:rFonts w:ascii="Arial" w:hAnsi="Arial" w:cs="Arial"/>
          <w:b/>
          <w:bCs/>
        </w:rPr>
        <w:t xml:space="preserve">III.  </w:t>
      </w:r>
      <w:r w:rsidR="00B02F80" w:rsidRPr="00B02F80">
        <w:rPr>
          <w:rFonts w:ascii="Arial" w:hAnsi="Arial" w:cs="Arial"/>
          <w:b/>
          <w:bCs/>
        </w:rPr>
        <w:t xml:space="preserve">Údaje o novom spôsobe užívania stavby </w:t>
      </w:r>
    </w:p>
    <w:p w:rsidR="00FC09D2" w:rsidRDefault="00FC09D2" w:rsidP="00D3002F">
      <w:pPr>
        <w:pStyle w:val="Zarkazkladnhotextu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055A84">
        <w:rPr>
          <w:rFonts w:ascii="Arial" w:hAnsi="Arial" w:cs="Arial"/>
          <w:sz w:val="22"/>
          <w:szCs w:val="22"/>
        </w:rPr>
        <w:t>...................</w:t>
      </w:r>
    </w:p>
    <w:p w:rsidR="00FC09D2" w:rsidRPr="00FC09D2" w:rsidRDefault="00FC09D2" w:rsidP="00D3002F">
      <w:pPr>
        <w:pStyle w:val="Zarkazkladnhotextu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055A84">
        <w:rPr>
          <w:rFonts w:ascii="Arial" w:hAnsi="Arial" w:cs="Arial"/>
          <w:sz w:val="22"/>
          <w:szCs w:val="22"/>
        </w:rPr>
        <w:t>...................</w:t>
      </w:r>
    </w:p>
    <w:p w:rsidR="00156826" w:rsidRDefault="00156826" w:rsidP="00D3002F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567F0B" w:rsidRDefault="00567F0B" w:rsidP="00D3002F">
      <w:pPr>
        <w:pStyle w:val="Zarkazkladnhotextu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67F0B" w:rsidRPr="00FC09D2" w:rsidRDefault="00567F0B" w:rsidP="00D3002F">
      <w:pPr>
        <w:pStyle w:val="Zarkazkladnhotextu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67F0B" w:rsidRDefault="00567F0B" w:rsidP="00D3002F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B02F80" w:rsidRDefault="00B02F80" w:rsidP="00B02F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 Zoznam známych účastníkov konania</w:t>
      </w:r>
    </w:p>
    <w:p w:rsidR="00567F0B" w:rsidRDefault="00567F0B" w:rsidP="00567F0B">
      <w:pPr>
        <w:pStyle w:val="Zarkazkladnhotextu2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67F0B" w:rsidRPr="00FC09D2" w:rsidRDefault="00567F0B" w:rsidP="00567F0B">
      <w:pPr>
        <w:pStyle w:val="Zarkazkladnhotextu2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B02F80" w:rsidRDefault="00B02F80" w:rsidP="00B02F80">
      <w:pPr>
        <w:jc w:val="both"/>
        <w:rPr>
          <w:rFonts w:ascii="Arial" w:hAnsi="Arial" w:cs="Arial"/>
          <w:b/>
          <w:bCs/>
        </w:rPr>
      </w:pPr>
    </w:p>
    <w:p w:rsidR="007E5D7B" w:rsidRDefault="007E5D7B" w:rsidP="00C215F2">
      <w:pPr>
        <w:pStyle w:val="Hlavika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  <w:sz w:val="20"/>
        </w:rPr>
      </w:pPr>
    </w:p>
    <w:p w:rsidR="007770AD" w:rsidRDefault="007770AD" w:rsidP="00C215F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7770AD" w:rsidRDefault="007770AD" w:rsidP="00C215F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7770AD" w:rsidRDefault="007770AD" w:rsidP="00C215F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7E5D7B" w:rsidRDefault="007E5D7B" w:rsidP="00C215F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</w:t>
      </w:r>
      <w:r w:rsidR="00FC09D2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.....</w:t>
      </w:r>
      <w:r w:rsidR="00FC09D2">
        <w:rPr>
          <w:rFonts w:ascii="Arial" w:hAnsi="Arial" w:cs="Arial"/>
          <w:sz w:val="20"/>
        </w:rPr>
        <w:tab/>
      </w:r>
      <w:r w:rsidR="00FC09D2">
        <w:rPr>
          <w:rFonts w:ascii="Arial" w:hAnsi="Arial" w:cs="Arial"/>
          <w:sz w:val="20"/>
        </w:rPr>
        <w:tab/>
      </w:r>
      <w:r w:rsidR="00FC09D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>.......................................................</w:t>
      </w:r>
      <w:r w:rsidR="007770AD"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>.............................</w:t>
      </w:r>
      <w:r w:rsidR="00055A84">
        <w:rPr>
          <w:rFonts w:ascii="Arial" w:hAnsi="Arial" w:cs="Arial"/>
          <w:sz w:val="18"/>
        </w:rPr>
        <w:t>.........</w:t>
      </w:r>
    </w:p>
    <w:p w:rsidR="007770AD" w:rsidRPr="00D3002F" w:rsidRDefault="00055A84" w:rsidP="00D3002F">
      <w:pPr>
        <w:pStyle w:val="Hlavika"/>
        <w:tabs>
          <w:tab w:val="clear" w:pos="4536"/>
          <w:tab w:val="clear" w:pos="9072"/>
        </w:tabs>
        <w:ind w:left="4248" w:firstLine="708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18"/>
        </w:rPr>
        <w:t>p</w:t>
      </w:r>
      <w:r w:rsidR="007E5D7B">
        <w:rPr>
          <w:rFonts w:ascii="Arial" w:hAnsi="Arial" w:cs="Arial"/>
          <w:sz w:val="18"/>
        </w:rPr>
        <w:t xml:space="preserve">odpisy všetkých </w:t>
      </w:r>
      <w:r w:rsidR="007770AD">
        <w:rPr>
          <w:rFonts w:ascii="Arial" w:hAnsi="Arial" w:cs="Arial"/>
          <w:sz w:val="18"/>
        </w:rPr>
        <w:t xml:space="preserve">navrhovateľov </w:t>
      </w:r>
      <w:r w:rsidR="006A5EC5">
        <w:rPr>
          <w:rFonts w:ascii="Arial" w:hAnsi="Arial" w:cs="Arial"/>
          <w:sz w:val="18"/>
        </w:rPr>
        <w:t xml:space="preserve">   </w:t>
      </w:r>
      <w:r w:rsidR="00911364">
        <w:rPr>
          <w:rFonts w:ascii="Arial" w:hAnsi="Arial" w:cs="Arial"/>
          <w:sz w:val="18"/>
        </w:rPr>
        <w:t xml:space="preserve">        </w:t>
      </w:r>
      <w:r w:rsidR="006A5EC5">
        <w:rPr>
          <w:rFonts w:ascii="Arial" w:hAnsi="Arial" w:cs="Arial"/>
          <w:sz w:val="18"/>
        </w:rPr>
        <w:t xml:space="preserve">              tel.čís</w:t>
      </w:r>
    </w:p>
    <w:p w:rsidR="00F1314C" w:rsidRDefault="00F1314C" w:rsidP="00C215F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E5D7B" w:rsidRDefault="007E5D7B" w:rsidP="00C215F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E4163">
        <w:rPr>
          <w:rFonts w:ascii="Arial" w:hAnsi="Arial" w:cs="Arial"/>
          <w:b/>
          <w:bCs/>
          <w:sz w:val="20"/>
          <w:szCs w:val="20"/>
        </w:rPr>
        <w:lastRenderedPageBreak/>
        <w:t>Prílohy:</w:t>
      </w:r>
    </w:p>
    <w:p w:rsidR="00EC24AF" w:rsidRPr="00FE4163" w:rsidRDefault="00EC24AF" w:rsidP="00C215F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67F0B" w:rsidRDefault="00567F0B" w:rsidP="00C215F2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Dokumentácia s vyznačením pôvodného a navrhovaného spôsobu užívania jednotlivých priestorov stavby </w:t>
      </w:r>
    </w:p>
    <w:p w:rsidR="00567F0B" w:rsidRDefault="00567F0B" w:rsidP="00C215F2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Dokumentácia skutočného realizovania stavby (pasport stavby) ak sa iné doklady nezachovali</w:t>
      </w:r>
    </w:p>
    <w:p w:rsidR="00567F0B" w:rsidRPr="00567F0B" w:rsidRDefault="00567F0B" w:rsidP="00C215F2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567F0B">
        <w:rPr>
          <w:rFonts w:ascii="Arial" w:hAnsi="Arial" w:cs="Arial"/>
          <w:sz w:val="20"/>
          <w:szCs w:val="20"/>
        </w:rPr>
        <w:t>List vlastníctva</w:t>
      </w:r>
      <w:r w:rsidR="00A10CC8">
        <w:rPr>
          <w:rFonts w:ascii="Arial" w:hAnsi="Arial" w:cs="Arial"/>
          <w:sz w:val="20"/>
          <w:szCs w:val="20"/>
        </w:rPr>
        <w:t xml:space="preserve"> - kópia</w:t>
      </w:r>
      <w:r w:rsidRPr="00567F0B">
        <w:rPr>
          <w:rFonts w:ascii="Arial" w:hAnsi="Arial" w:cs="Arial"/>
          <w:sz w:val="20"/>
          <w:szCs w:val="20"/>
        </w:rPr>
        <w:t xml:space="preserve"> (alebo iné právo k stavbe + súhlas vlastníka stavby s navrhovanou zmenou)</w:t>
      </w:r>
    </w:p>
    <w:p w:rsidR="00567F0B" w:rsidRPr="00567F0B" w:rsidRDefault="00567F0B" w:rsidP="00C215F2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567F0B">
        <w:rPr>
          <w:rFonts w:ascii="Arial" w:hAnsi="Arial" w:cs="Arial"/>
          <w:sz w:val="20"/>
          <w:szCs w:val="20"/>
        </w:rPr>
        <w:t xml:space="preserve">Kópia z katastrálnej mapy </w:t>
      </w:r>
    </w:p>
    <w:p w:rsidR="00567F0B" w:rsidRPr="00567F0B" w:rsidRDefault="004174A1" w:rsidP="00567F0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567F0B">
        <w:rPr>
          <w:rFonts w:ascii="Arial" w:hAnsi="Arial" w:cs="Arial"/>
          <w:sz w:val="20"/>
          <w:szCs w:val="20"/>
        </w:rPr>
        <w:t xml:space="preserve">Kópia </w:t>
      </w:r>
      <w:r w:rsidR="00567F0B" w:rsidRPr="00567F0B">
        <w:rPr>
          <w:rFonts w:ascii="Arial" w:hAnsi="Arial" w:cs="Arial"/>
          <w:sz w:val="20"/>
          <w:szCs w:val="20"/>
        </w:rPr>
        <w:t xml:space="preserve">právoplatného </w:t>
      </w:r>
      <w:r w:rsidRPr="00567F0B">
        <w:rPr>
          <w:rFonts w:ascii="Arial" w:hAnsi="Arial" w:cs="Arial"/>
          <w:sz w:val="20"/>
          <w:szCs w:val="20"/>
        </w:rPr>
        <w:t>stavebného povolenia</w:t>
      </w:r>
      <w:r w:rsidR="00567F0B" w:rsidRPr="00567F0B">
        <w:rPr>
          <w:rFonts w:ascii="Arial" w:hAnsi="Arial" w:cs="Arial"/>
          <w:sz w:val="20"/>
          <w:szCs w:val="20"/>
        </w:rPr>
        <w:t xml:space="preserve">/ohlásenia </w:t>
      </w:r>
    </w:p>
    <w:p w:rsidR="00567F0B" w:rsidRPr="007770AD" w:rsidRDefault="00567F0B" w:rsidP="00567F0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7770AD">
        <w:rPr>
          <w:rFonts w:ascii="Arial" w:hAnsi="Arial" w:cs="Arial"/>
          <w:sz w:val="20"/>
          <w:szCs w:val="20"/>
        </w:rPr>
        <w:t xml:space="preserve">Kópia právoplatného kolaudačného rozhodnutia </w:t>
      </w:r>
    </w:p>
    <w:p w:rsidR="00567F0B" w:rsidRPr="007770AD" w:rsidRDefault="00567F0B" w:rsidP="00567F0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7770AD">
        <w:rPr>
          <w:rFonts w:ascii="Arial" w:hAnsi="Arial" w:cs="Arial"/>
          <w:sz w:val="20"/>
          <w:szCs w:val="20"/>
        </w:rPr>
        <w:t>Doklady o rokovaní s účastníkmi konania ak sa konali pred podaním žiadosti</w:t>
      </w:r>
    </w:p>
    <w:p w:rsidR="00567F0B" w:rsidRPr="007770AD" w:rsidRDefault="00567F0B" w:rsidP="00567F0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7770AD">
        <w:rPr>
          <w:rFonts w:ascii="Arial" w:hAnsi="Arial" w:cs="Arial"/>
          <w:sz w:val="20"/>
          <w:szCs w:val="20"/>
        </w:rPr>
        <w:t>Rozhodnutia, stanoviská, vyjadrenia, súhlasy, posúdenia alebo iné opatrenia dotknutých orgánov štátnej správy a obce</w:t>
      </w:r>
    </w:p>
    <w:p w:rsidR="00567F0B" w:rsidRPr="007770AD" w:rsidRDefault="00511F4E" w:rsidP="00511F4E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11F4E">
        <w:rPr>
          <w:rFonts w:ascii="Arial" w:hAnsi="Arial" w:cs="Arial"/>
          <w:sz w:val="20"/>
          <w:szCs w:val="20"/>
        </w:rPr>
        <w:t>právny poplatok podľa Zákona č. 145/1995 Zb. o správnych poplatkoch v platnom znení (uhradiť v hotovosti do pokladne obecného úradu pri podaní žiadosti)</w:t>
      </w:r>
    </w:p>
    <w:p w:rsidR="00567F0B" w:rsidRPr="007770AD" w:rsidRDefault="00567F0B" w:rsidP="00567F0B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567F0B" w:rsidRPr="007770AD" w:rsidRDefault="00567F0B" w:rsidP="00567F0B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EC24AF" w:rsidRPr="007770AD" w:rsidRDefault="00EC24AF" w:rsidP="00EC24AF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EC24AF" w:rsidRDefault="00EC24AF" w:rsidP="00EC24AF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EC24AF" w:rsidRDefault="00EC24AF" w:rsidP="00EC24AF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EC24AF" w:rsidRDefault="00EC24AF" w:rsidP="00EC24AF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sectPr w:rsidR="00EC24AF">
      <w:head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E02" w:rsidRDefault="007E3E02">
      <w:r>
        <w:separator/>
      </w:r>
    </w:p>
  </w:endnote>
  <w:endnote w:type="continuationSeparator" w:id="0">
    <w:p w:rsidR="007E3E02" w:rsidRDefault="007E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E02" w:rsidRDefault="007E3E02">
      <w:r>
        <w:separator/>
      </w:r>
    </w:p>
  </w:footnote>
  <w:footnote w:type="continuationSeparator" w:id="0">
    <w:p w:rsidR="007E3E02" w:rsidRDefault="007E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2C" w:rsidRDefault="005F6D2C">
    <w:pPr>
      <w:pStyle w:val="Hlavika"/>
      <w:rPr>
        <w:b/>
        <w:bCs/>
        <w:sz w:val="28"/>
      </w:rPr>
    </w:pPr>
    <w:r>
      <w:rPr>
        <w:b/>
        <w:bCs/>
        <w:sz w:val="28"/>
      </w:rPr>
      <w:t xml:space="preserve"> </w:t>
    </w:r>
  </w:p>
  <w:p w:rsidR="005F6D2C" w:rsidRDefault="005F6D2C">
    <w:pPr>
      <w:pStyle w:val="Hlavika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3F7"/>
    <w:multiLevelType w:val="hybridMultilevel"/>
    <w:tmpl w:val="2FCAB2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91D"/>
    <w:multiLevelType w:val="hybridMultilevel"/>
    <w:tmpl w:val="901E5778"/>
    <w:lvl w:ilvl="0" w:tplc="6C94F9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3155B4"/>
    <w:multiLevelType w:val="hybridMultilevel"/>
    <w:tmpl w:val="2D02F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0471D"/>
    <w:multiLevelType w:val="hybridMultilevel"/>
    <w:tmpl w:val="6BE246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573922"/>
    <w:multiLevelType w:val="hybridMultilevel"/>
    <w:tmpl w:val="2FB807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00A60"/>
    <w:multiLevelType w:val="hybridMultilevel"/>
    <w:tmpl w:val="812CE3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87CE7"/>
    <w:multiLevelType w:val="hybridMultilevel"/>
    <w:tmpl w:val="D5C0C98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2B45C0"/>
    <w:multiLevelType w:val="hybridMultilevel"/>
    <w:tmpl w:val="43269EEA"/>
    <w:lvl w:ilvl="0" w:tplc="6C94F9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8D3B13"/>
    <w:multiLevelType w:val="hybridMultilevel"/>
    <w:tmpl w:val="FA9861F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311D4B"/>
    <w:multiLevelType w:val="hybridMultilevel"/>
    <w:tmpl w:val="D7A214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4C"/>
    <w:rsid w:val="00007550"/>
    <w:rsid w:val="00043201"/>
    <w:rsid w:val="00055A84"/>
    <w:rsid w:val="00085539"/>
    <w:rsid w:val="00104826"/>
    <w:rsid w:val="00156826"/>
    <w:rsid w:val="00170E3B"/>
    <w:rsid w:val="001B4312"/>
    <w:rsid w:val="002140AF"/>
    <w:rsid w:val="0022419C"/>
    <w:rsid w:val="0026164C"/>
    <w:rsid w:val="002A1F2E"/>
    <w:rsid w:val="002B0C0C"/>
    <w:rsid w:val="002C7CE2"/>
    <w:rsid w:val="00370099"/>
    <w:rsid w:val="004116C0"/>
    <w:rsid w:val="004174A1"/>
    <w:rsid w:val="00480F07"/>
    <w:rsid w:val="004D5730"/>
    <w:rsid w:val="00511F4E"/>
    <w:rsid w:val="00567F0B"/>
    <w:rsid w:val="005C7CC1"/>
    <w:rsid w:val="005E274C"/>
    <w:rsid w:val="005E35AC"/>
    <w:rsid w:val="005F6D2C"/>
    <w:rsid w:val="0063536A"/>
    <w:rsid w:val="006A5EC5"/>
    <w:rsid w:val="00702B83"/>
    <w:rsid w:val="00713A77"/>
    <w:rsid w:val="00731238"/>
    <w:rsid w:val="00755F85"/>
    <w:rsid w:val="007770AD"/>
    <w:rsid w:val="007E1113"/>
    <w:rsid w:val="007E3E02"/>
    <w:rsid w:val="007E5D7B"/>
    <w:rsid w:val="007F0C54"/>
    <w:rsid w:val="007F3991"/>
    <w:rsid w:val="008121F0"/>
    <w:rsid w:val="008A1FDA"/>
    <w:rsid w:val="008D2FDB"/>
    <w:rsid w:val="00911364"/>
    <w:rsid w:val="00921F02"/>
    <w:rsid w:val="009E515A"/>
    <w:rsid w:val="00A10CC8"/>
    <w:rsid w:val="00A7725D"/>
    <w:rsid w:val="00A908FE"/>
    <w:rsid w:val="00AF00D0"/>
    <w:rsid w:val="00AF51C2"/>
    <w:rsid w:val="00B02F80"/>
    <w:rsid w:val="00B7569B"/>
    <w:rsid w:val="00B85255"/>
    <w:rsid w:val="00BB00F6"/>
    <w:rsid w:val="00BD2B46"/>
    <w:rsid w:val="00C215F2"/>
    <w:rsid w:val="00C6473E"/>
    <w:rsid w:val="00C72F58"/>
    <w:rsid w:val="00C80707"/>
    <w:rsid w:val="00C95D79"/>
    <w:rsid w:val="00CB18C3"/>
    <w:rsid w:val="00D3002F"/>
    <w:rsid w:val="00DC32D8"/>
    <w:rsid w:val="00DF1138"/>
    <w:rsid w:val="00E06DC2"/>
    <w:rsid w:val="00EA02F2"/>
    <w:rsid w:val="00EC24AF"/>
    <w:rsid w:val="00F1314C"/>
    <w:rsid w:val="00FC09D2"/>
    <w:rsid w:val="00FD2049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A2858F-F2A8-429A-B3DA-2ACAF194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styleId="Zkladntext">
    <w:name w:val="Body Text"/>
    <w:basedOn w:val="Normlny"/>
    <w:rPr>
      <w:rFonts w:ascii="Arial" w:hAnsi="Arial" w:cs="Arial"/>
      <w:b/>
      <w:bCs/>
    </w:rPr>
  </w:style>
  <w:style w:type="paragraph" w:styleId="Textbubliny">
    <w:name w:val="Balloon Text"/>
    <w:basedOn w:val="Normlny"/>
    <w:link w:val="TextbublinyChar"/>
    <w:rsid w:val="00755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5F8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subject/>
  <dc:creator>Jašurová Kvetoslava</dc:creator>
  <cp:keywords/>
  <cp:lastModifiedBy>stavebnyurad.lp</cp:lastModifiedBy>
  <cp:revision>2</cp:revision>
  <cp:lastPrinted>2013-09-06T05:35:00Z</cp:lastPrinted>
  <dcterms:created xsi:type="dcterms:W3CDTF">2019-01-23T09:41:00Z</dcterms:created>
  <dcterms:modified xsi:type="dcterms:W3CDTF">2019-01-23T09:41:00Z</dcterms:modified>
</cp:coreProperties>
</file>